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8D19" w14:textId="4BB0FA54" w:rsidR="00FD39D4" w:rsidRPr="008074FC" w:rsidRDefault="00063ED9" w:rsidP="008074FC">
      <w:pPr>
        <w:jc w:val="center"/>
        <w:rPr>
          <w:sz w:val="28"/>
        </w:rPr>
      </w:pPr>
      <w:r>
        <w:rPr>
          <w:sz w:val="28"/>
        </w:rPr>
        <w:t xml:space="preserve">      </w:t>
      </w:r>
      <w:r w:rsidR="00294841">
        <w:rPr>
          <w:sz w:val="28"/>
        </w:rPr>
        <w:t xml:space="preserve"> </w:t>
      </w:r>
      <w:r w:rsidR="00C71B10">
        <w:rPr>
          <w:sz w:val="28"/>
        </w:rPr>
        <w:t>Consultation</w:t>
      </w:r>
      <w:r w:rsidR="00FD39D4" w:rsidRPr="003D75BD">
        <w:rPr>
          <w:sz w:val="28"/>
        </w:rPr>
        <w:t xml:space="preserve"> </w:t>
      </w:r>
      <w:r w:rsidR="00FD39D4" w:rsidRPr="002704EA">
        <w:rPr>
          <w:b/>
          <w:bCs/>
          <w:sz w:val="28"/>
          <w:u w:val="single"/>
        </w:rPr>
        <w:t>Billing</w:t>
      </w:r>
      <w:r w:rsidR="00FD39D4" w:rsidRPr="003D75BD">
        <w:rPr>
          <w:sz w:val="28"/>
        </w:rPr>
        <w:t xml:space="preserve"> Sheet</w:t>
      </w:r>
    </w:p>
    <w:p w14:paraId="63E09AC6" w14:textId="77777777" w:rsidR="00FD39D4" w:rsidRDefault="00FD39D4"/>
    <w:p w14:paraId="3A9E7B97" w14:textId="4D39C1B4" w:rsidR="000653D3" w:rsidRDefault="00FD39D4" w:rsidP="00724BD6">
      <w:pPr>
        <w:spacing w:line="360" w:lineRule="auto"/>
        <w:ind w:left="-360" w:right="-360"/>
        <w:rPr>
          <w:u w:val="single"/>
        </w:rPr>
      </w:pPr>
      <w:r>
        <w:t>Child Name:</w:t>
      </w:r>
      <w:r w:rsidR="00292720">
        <w:rPr>
          <w:u w:val="single"/>
        </w:rPr>
        <w:tab/>
      </w:r>
      <w:r w:rsidR="00292720">
        <w:rPr>
          <w:u w:val="single"/>
        </w:rPr>
        <w:tab/>
      </w:r>
      <w:r w:rsidR="00FD45BA">
        <w:tab/>
      </w:r>
      <w:r>
        <w:tab/>
        <w:t>Birth Date:</w:t>
      </w:r>
      <w:r w:rsidR="00DF630B">
        <w:t xml:space="preserve"> </w:t>
      </w:r>
      <w:r w:rsidR="00292720">
        <w:rPr>
          <w:u w:val="single"/>
        </w:rPr>
        <w:tab/>
      </w:r>
      <w:r w:rsidR="00292720">
        <w:rPr>
          <w:u w:val="single"/>
        </w:rPr>
        <w:tab/>
      </w:r>
      <w:r w:rsidR="00724BD6">
        <w:tab/>
      </w:r>
      <w:r w:rsidR="006D73B5">
        <w:t>Date of Service</w:t>
      </w:r>
      <w:r w:rsidR="00C71B10">
        <w:t xml:space="preserve">: </w:t>
      </w:r>
      <w:r w:rsidR="00292720">
        <w:rPr>
          <w:u w:val="single"/>
        </w:rPr>
        <w:tab/>
      </w:r>
      <w:r w:rsidR="00724BD6" w:rsidRPr="00FD45BA">
        <w:rPr>
          <w:u w:val="single"/>
        </w:rPr>
        <w:tab/>
      </w:r>
    </w:p>
    <w:p w14:paraId="6CF82BA4" w14:textId="2E32E3D1" w:rsidR="000333C1" w:rsidRPr="000653D3" w:rsidRDefault="000653D3" w:rsidP="006D73B5">
      <w:pPr>
        <w:spacing w:line="360" w:lineRule="auto"/>
        <w:ind w:left="-360" w:right="-360"/>
        <w:rPr>
          <w:u w:val="single"/>
        </w:rPr>
      </w:pPr>
      <w:r>
        <w:t xml:space="preserve">Time In: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FD45BA">
        <w:tab/>
      </w:r>
      <w:r>
        <w:t xml:space="preserve">Time Out: </w:t>
      </w:r>
      <w:r w:rsidR="00F6026B">
        <w:rPr>
          <w:u w:val="single"/>
        </w:rPr>
        <w:t>____________</w:t>
      </w:r>
      <w:r w:rsidR="00F6026B">
        <w:tab/>
      </w:r>
      <w:r w:rsidR="00F6026B">
        <w:tab/>
      </w:r>
      <w:r>
        <w:t xml:space="preserve">Total </w:t>
      </w:r>
      <w:r w:rsidR="00F6026B">
        <w:t>Minutes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7F09CE">
        <w:rPr>
          <w:u w:val="single"/>
        </w:rPr>
        <w:t>_</w:t>
      </w:r>
    </w:p>
    <w:p w14:paraId="07AF1FFA" w14:textId="77777777" w:rsidR="000653D3" w:rsidRDefault="008D545C" w:rsidP="000653D3">
      <w:pPr>
        <w:ind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665AC" wp14:editId="7EA7578A">
                <wp:simplePos x="0" y="0"/>
                <wp:positionH relativeFrom="column">
                  <wp:posOffset>-228600</wp:posOffset>
                </wp:positionH>
                <wp:positionV relativeFrom="paragraph">
                  <wp:posOffset>71120</wp:posOffset>
                </wp:positionV>
                <wp:extent cx="5943600" cy="825500"/>
                <wp:effectExtent l="0" t="0" r="1905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2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FF499D" w14:textId="77777777" w:rsidR="004D2DBC" w:rsidRPr="00321ACA" w:rsidRDefault="004D2DBC" w:rsidP="000333C1">
                            <w:pPr>
                              <w:rPr>
                                <w:b/>
                                <w:sz w:val="23"/>
                              </w:rPr>
                            </w:pPr>
                            <w:r w:rsidRPr="00321ACA">
                              <w:rPr>
                                <w:b/>
                                <w:sz w:val="23"/>
                              </w:rPr>
                              <w:t>Meeting Type:</w:t>
                            </w:r>
                          </w:p>
                          <w:p w14:paraId="20774CE6" w14:textId="77777777" w:rsidR="00292720" w:rsidRPr="0039450F" w:rsidRDefault="00724BD6" w:rsidP="00292720">
                            <w:pPr>
                              <w:ind w:left="360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 xml:space="preserve">    </w:t>
                            </w:r>
                            <w:r w:rsidR="003551C7">
                              <w:rPr>
                                <w:b/>
                                <w:sz w:val="23"/>
                              </w:rPr>
                              <w:t xml:space="preserve"> </w:t>
                            </w:r>
                            <w:r w:rsidR="00292720" w:rsidRPr="00292720">
                              <w:rPr>
                                <w:bCs/>
                                <w:sz w:val="23"/>
                              </w:rPr>
                              <w:t xml:space="preserve">TTCM </w:t>
                            </w:r>
                            <w:r w:rsidR="00292720">
                              <w:rPr>
                                <w:b/>
                                <w:sz w:val="23"/>
                              </w:rPr>
                              <w:tab/>
                            </w:r>
                            <w:r w:rsidR="00292720" w:rsidRPr="00724BD6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</w:r>
                            <w:r w:rsidR="00292720" w:rsidRPr="00724BD6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</w:r>
                            <w:r w:rsidR="00292720" w:rsidRPr="00724BD6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</w:r>
                            <w:r w:rsidR="00292720" w:rsidRPr="00724BD6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 xml:space="preserve">Billing Code: </w:t>
                            </w:r>
                            <w:r w:rsidR="00292720" w:rsidRPr="0039450F">
                              <w:rPr>
                                <w:b/>
                                <w:color w:val="000000"/>
                                <w:sz w:val="23"/>
                              </w:rPr>
                              <w:t xml:space="preserve">T1017 TL </w:t>
                            </w:r>
                          </w:p>
                          <w:p w14:paraId="1BCDCFF3" w14:textId="04463661" w:rsidR="00292720" w:rsidRPr="0039450F" w:rsidRDefault="00292720" w:rsidP="00292720">
                            <w:pPr>
                              <w:ind w:left="360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 xml:space="preserve">X </w:t>
                            </w:r>
                            <w:r w:rsidRPr="0039450F">
                              <w:rPr>
                                <w:b/>
                                <w:color w:val="000000"/>
                                <w:sz w:val="23"/>
                              </w:rPr>
                              <w:t>Collaborative Consultation</w:t>
                            </w:r>
                            <w:r w:rsidRPr="0039450F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</w:r>
                            <w:r w:rsidRPr="0039450F">
                              <w:rPr>
                                <w:b/>
                                <w:color w:val="000000"/>
                                <w:sz w:val="23"/>
                              </w:rPr>
                              <w:tab/>
                              <w:t>Billing Code: T1027 TL HT</w:t>
                            </w:r>
                          </w:p>
                          <w:p w14:paraId="21CD9B2E" w14:textId="41AF6030" w:rsidR="004D2DBC" w:rsidRPr="003551C7" w:rsidRDefault="004D2DBC" w:rsidP="00292720">
                            <w:pPr>
                              <w:ind w:left="360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665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pt;margin-top:5.6pt;width:468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" filled="f" strokecolor="black [3213]">
                <v:textbox inset=",7.2pt,,7.2pt">
                  <w:txbxContent>
                    <w:p w14:paraId="02FF499D" w14:textId="77777777" w:rsidR="004D2DBC" w:rsidRPr="00321ACA" w:rsidRDefault="004D2DBC" w:rsidP="000333C1">
                      <w:pPr>
                        <w:rPr>
                          <w:b/>
                          <w:sz w:val="23"/>
                        </w:rPr>
                      </w:pPr>
                      <w:r w:rsidRPr="00321ACA">
                        <w:rPr>
                          <w:b/>
                          <w:sz w:val="23"/>
                        </w:rPr>
                        <w:t>Meeting Type:</w:t>
                      </w:r>
                    </w:p>
                    <w:p w14:paraId="20774CE6" w14:textId="77777777" w:rsidR="00292720" w:rsidRPr="0039450F" w:rsidRDefault="00724BD6" w:rsidP="00292720">
                      <w:pPr>
                        <w:ind w:left="360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 xml:space="preserve">    </w:t>
                      </w:r>
                      <w:r w:rsidR="003551C7">
                        <w:rPr>
                          <w:b/>
                          <w:sz w:val="23"/>
                        </w:rPr>
                        <w:t xml:space="preserve"> </w:t>
                      </w:r>
                      <w:r w:rsidR="00292720" w:rsidRPr="00292720">
                        <w:rPr>
                          <w:bCs/>
                          <w:sz w:val="23"/>
                        </w:rPr>
                        <w:t xml:space="preserve">TTCM </w:t>
                      </w:r>
                      <w:r w:rsidR="00292720">
                        <w:rPr>
                          <w:b/>
                          <w:sz w:val="23"/>
                        </w:rPr>
                        <w:tab/>
                      </w:r>
                      <w:r w:rsidR="00292720" w:rsidRPr="00724BD6">
                        <w:rPr>
                          <w:b/>
                          <w:color w:val="000000"/>
                          <w:sz w:val="23"/>
                        </w:rPr>
                        <w:tab/>
                      </w:r>
                      <w:r w:rsidR="00292720" w:rsidRPr="00724BD6">
                        <w:rPr>
                          <w:b/>
                          <w:color w:val="000000"/>
                          <w:sz w:val="23"/>
                        </w:rPr>
                        <w:tab/>
                      </w:r>
                      <w:r w:rsidR="00292720" w:rsidRPr="00724BD6">
                        <w:rPr>
                          <w:b/>
                          <w:color w:val="000000"/>
                          <w:sz w:val="23"/>
                        </w:rPr>
                        <w:tab/>
                      </w:r>
                      <w:r w:rsidR="00292720" w:rsidRPr="00724BD6">
                        <w:rPr>
                          <w:b/>
                          <w:color w:val="000000"/>
                          <w:sz w:val="23"/>
                        </w:rPr>
                        <w:tab/>
                        <w:t xml:space="preserve">Billing Code: </w:t>
                      </w:r>
                      <w:r w:rsidR="00292720" w:rsidRPr="0039450F">
                        <w:rPr>
                          <w:b/>
                          <w:color w:val="000000"/>
                          <w:sz w:val="23"/>
                        </w:rPr>
                        <w:t xml:space="preserve">T1017 TL </w:t>
                      </w:r>
                    </w:p>
                    <w:p w14:paraId="1BCDCFF3" w14:textId="04463661" w:rsidR="00292720" w:rsidRPr="0039450F" w:rsidRDefault="00292720" w:rsidP="00292720">
                      <w:pPr>
                        <w:ind w:left="360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 xml:space="preserve">X </w:t>
                      </w:r>
                      <w:r w:rsidRPr="0039450F">
                        <w:rPr>
                          <w:b/>
                          <w:color w:val="000000"/>
                          <w:sz w:val="23"/>
                        </w:rPr>
                        <w:t>Collaborative Consultation</w:t>
                      </w:r>
                      <w:r w:rsidRPr="0039450F">
                        <w:rPr>
                          <w:b/>
                          <w:color w:val="000000"/>
                          <w:sz w:val="23"/>
                        </w:rPr>
                        <w:tab/>
                      </w:r>
                      <w:r w:rsidRPr="0039450F">
                        <w:rPr>
                          <w:b/>
                          <w:color w:val="000000"/>
                          <w:sz w:val="23"/>
                        </w:rPr>
                        <w:tab/>
                        <w:t>Billing Code: T1027 TL HT</w:t>
                      </w:r>
                    </w:p>
                    <w:p w14:paraId="21CD9B2E" w14:textId="41AF6030" w:rsidR="004D2DBC" w:rsidRPr="003551C7" w:rsidRDefault="004D2DBC" w:rsidP="00292720">
                      <w:pPr>
                        <w:ind w:left="360"/>
                        <w:rPr>
                          <w:b/>
                          <w:color w:val="000000"/>
                          <w:sz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6A74C9" w14:textId="77777777" w:rsidR="000653D3" w:rsidRDefault="000653D3" w:rsidP="000653D3">
      <w:pPr>
        <w:ind w:right="-360"/>
      </w:pPr>
    </w:p>
    <w:p w14:paraId="630F4159" w14:textId="77777777" w:rsidR="000653D3" w:rsidRDefault="003551C7" w:rsidP="000653D3">
      <w:pPr>
        <w:ind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64416" wp14:editId="5AFF030A">
                <wp:simplePos x="0" y="0"/>
                <wp:positionH relativeFrom="column">
                  <wp:posOffset>85725</wp:posOffset>
                </wp:positionH>
                <wp:positionV relativeFrom="paragraph">
                  <wp:posOffset>22225</wp:posOffset>
                </wp:positionV>
                <wp:extent cx="95250" cy="95250"/>
                <wp:effectExtent l="57150" t="19050" r="76200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F12A249" id="Rectangle 11" o:spid="_x0000_s1026" style="position:absolute;margin-left:6.75pt;margin-top:1.75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</w:p>
    <w:p w14:paraId="5B4AD69C" w14:textId="77777777" w:rsidR="006D73B5" w:rsidRDefault="006D73B5" w:rsidP="000653D3">
      <w:pPr>
        <w:ind w:right="-360"/>
      </w:pPr>
    </w:p>
    <w:p w14:paraId="6118125C" w14:textId="77777777" w:rsidR="000653D3" w:rsidRDefault="000653D3" w:rsidP="000653D3">
      <w:pPr>
        <w:ind w:right="-360"/>
      </w:pPr>
    </w:p>
    <w:p w14:paraId="73853EA4" w14:textId="77777777" w:rsidR="000653D3" w:rsidRPr="000653D3" w:rsidRDefault="000653D3" w:rsidP="003D75BD">
      <w:pPr>
        <w:ind w:left="-360" w:right="-360"/>
        <w:rPr>
          <w:b/>
          <w:sz w:val="28"/>
          <w:u w:val="single"/>
        </w:rPr>
      </w:pPr>
      <w:r w:rsidRPr="000653D3">
        <w:rPr>
          <w:b/>
          <w:sz w:val="28"/>
          <w:u w:val="single"/>
        </w:rPr>
        <w:t>IFSP Team:</w:t>
      </w:r>
    </w:p>
    <w:p w14:paraId="59C11702" w14:textId="77777777" w:rsidR="00FD39D4" w:rsidRDefault="00FD39D4" w:rsidP="003D75BD">
      <w:pPr>
        <w:ind w:left="-360" w:right="-360"/>
      </w:pPr>
    </w:p>
    <w:p w14:paraId="5F9C8443" w14:textId="29C603F4" w:rsidR="00FD39D4" w:rsidRDefault="00292720" w:rsidP="003D75BD">
      <w:pPr>
        <w:ind w:left="-360" w:right="-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D545C">
        <w:rPr>
          <w:u w:val="single"/>
        </w:rPr>
        <w:tab/>
      </w:r>
      <w:r w:rsidR="00FD45BA">
        <w:rPr>
          <w:u w:val="single"/>
        </w:rPr>
        <w:tab/>
      </w:r>
      <w:r w:rsidR="00FD39D4" w:rsidRPr="008D545C">
        <w:tab/>
      </w:r>
      <w:r w:rsidR="00FD39D4">
        <w:rPr>
          <w:u w:val="single"/>
        </w:rPr>
        <w:tab/>
      </w:r>
      <w:r w:rsidR="009404F5">
        <w:rPr>
          <w:u w:val="single"/>
        </w:rPr>
        <w:t>_________</w:t>
      </w:r>
      <w:r w:rsidR="00FD39D4">
        <w:rPr>
          <w:u w:val="single"/>
        </w:rPr>
        <w:tab/>
      </w:r>
      <w:r w:rsidR="003D75BD">
        <w:rPr>
          <w:u w:val="single"/>
        </w:rPr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FC49F4">
        <w:rPr>
          <w:u w:val="single"/>
        </w:rPr>
        <w:t>____</w:t>
      </w:r>
    </w:p>
    <w:p w14:paraId="128AE4B2" w14:textId="77777777" w:rsidR="00FD39D4" w:rsidRDefault="003D75BD" w:rsidP="003D75BD">
      <w:pPr>
        <w:ind w:left="-360" w:right="-360"/>
      </w:pPr>
      <w:r>
        <w:t>Printed Name</w:t>
      </w:r>
      <w:r>
        <w:tab/>
      </w:r>
      <w:r>
        <w:tab/>
      </w:r>
      <w:r w:rsidR="00FD39D4">
        <w:t>Discipline</w:t>
      </w:r>
      <w:r w:rsidR="00FD39D4">
        <w:tab/>
      </w:r>
      <w:r w:rsidR="00FD39D4">
        <w:tab/>
        <w:t>Signature with credentials</w:t>
      </w:r>
    </w:p>
    <w:p w14:paraId="757438C8" w14:textId="77777777" w:rsidR="00FD39D4" w:rsidRDefault="00FD39D4" w:rsidP="000653D3">
      <w:pPr>
        <w:ind w:right="-360"/>
      </w:pPr>
    </w:p>
    <w:p w14:paraId="06B352BC" w14:textId="05120C45" w:rsidR="00FD39D4" w:rsidRDefault="00292720" w:rsidP="003D75BD">
      <w:pPr>
        <w:ind w:left="-360" w:right="-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D45BA">
        <w:rPr>
          <w:u w:val="single"/>
        </w:rPr>
        <w:tab/>
      </w:r>
      <w:r w:rsidR="009404F5">
        <w:rPr>
          <w:u w:val="single"/>
        </w:rPr>
        <w:t>_</w:t>
      </w:r>
      <w:r w:rsidR="00FD39D4"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3D75BD">
        <w:rPr>
          <w:u w:val="single"/>
        </w:rPr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FC49F4">
        <w:rPr>
          <w:u w:val="single"/>
        </w:rPr>
        <w:t>____</w:t>
      </w:r>
    </w:p>
    <w:p w14:paraId="2879B65D" w14:textId="77777777" w:rsidR="00FD39D4" w:rsidRPr="00FD39D4" w:rsidRDefault="003D75BD" w:rsidP="003D75BD">
      <w:pPr>
        <w:ind w:left="-360" w:right="-360"/>
      </w:pPr>
      <w:r>
        <w:t>Printed Name</w:t>
      </w:r>
      <w:r>
        <w:tab/>
      </w:r>
      <w:r>
        <w:tab/>
      </w:r>
      <w:r w:rsidR="00FD39D4">
        <w:t>Discipline</w:t>
      </w:r>
      <w:r w:rsidR="00FD39D4">
        <w:tab/>
      </w:r>
      <w:r w:rsidR="00FD39D4">
        <w:tab/>
        <w:t>Signature with credentials</w:t>
      </w:r>
    </w:p>
    <w:p w14:paraId="6055CCE0" w14:textId="77777777" w:rsidR="00FD39D4" w:rsidRDefault="00FD39D4" w:rsidP="000653D3">
      <w:pPr>
        <w:ind w:right="-360"/>
      </w:pPr>
    </w:p>
    <w:p w14:paraId="56A184F7" w14:textId="1286832C" w:rsidR="00FD39D4" w:rsidRDefault="00292720" w:rsidP="003D75BD">
      <w:pPr>
        <w:ind w:left="-360" w:right="-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D45BA">
        <w:rPr>
          <w:u w:val="single"/>
        </w:rPr>
        <w:tab/>
      </w:r>
      <w:r w:rsidR="00FD39D4"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3D75BD">
        <w:rPr>
          <w:u w:val="single"/>
        </w:rPr>
        <w:tab/>
      </w:r>
      <w:r w:rsidR="00FD39D4">
        <w:rPr>
          <w:u w:val="single"/>
        </w:rPr>
        <w:tab/>
      </w:r>
      <w:r w:rsidR="00FD39D4">
        <w:rPr>
          <w:u w:val="single"/>
        </w:rPr>
        <w:tab/>
      </w:r>
      <w:r w:rsidR="00FC49F4">
        <w:rPr>
          <w:u w:val="single"/>
        </w:rPr>
        <w:t>____</w:t>
      </w:r>
    </w:p>
    <w:p w14:paraId="0D76DE89" w14:textId="77777777" w:rsidR="000653D3" w:rsidRDefault="003D75BD" w:rsidP="003D75BD">
      <w:pPr>
        <w:ind w:left="-360" w:right="-360"/>
      </w:pPr>
      <w:r>
        <w:t>Printed Name</w:t>
      </w:r>
      <w:r>
        <w:tab/>
      </w:r>
      <w:r>
        <w:tab/>
      </w:r>
      <w:r w:rsidR="00FD39D4">
        <w:t>Discipline</w:t>
      </w:r>
      <w:r w:rsidR="00FD39D4">
        <w:tab/>
      </w:r>
      <w:r w:rsidR="00FD39D4">
        <w:tab/>
        <w:t>Signature with credentials</w:t>
      </w:r>
    </w:p>
    <w:p w14:paraId="2443E957" w14:textId="77777777" w:rsidR="000653D3" w:rsidRDefault="000653D3" w:rsidP="003D75BD">
      <w:pPr>
        <w:ind w:left="-360" w:right="-360"/>
      </w:pPr>
    </w:p>
    <w:p w14:paraId="5C5B7197" w14:textId="60A12052" w:rsidR="000653D3" w:rsidRDefault="00292720" w:rsidP="000653D3">
      <w:pPr>
        <w:ind w:left="-360" w:right="-36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D45BA">
        <w:rPr>
          <w:u w:val="single"/>
        </w:rPr>
        <w:tab/>
      </w:r>
      <w:r w:rsidR="000653D3">
        <w:rPr>
          <w:u w:val="single"/>
        </w:rPr>
        <w:tab/>
      </w:r>
      <w:r w:rsidR="000653D3"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FC49F4">
        <w:rPr>
          <w:u w:val="single"/>
        </w:rPr>
        <w:t>____</w:t>
      </w:r>
    </w:p>
    <w:p w14:paraId="6861F104" w14:textId="77777777" w:rsidR="00FD45BA" w:rsidRDefault="000653D3" w:rsidP="00FD45BA">
      <w:pPr>
        <w:ind w:left="-360" w:right="-360"/>
      </w:pPr>
      <w:r>
        <w:t>Printed Name</w:t>
      </w:r>
      <w:r>
        <w:tab/>
      </w:r>
      <w:r>
        <w:tab/>
        <w:t>Discipline</w:t>
      </w:r>
      <w:r>
        <w:tab/>
      </w:r>
      <w:r>
        <w:tab/>
        <w:t>Signature with credentials</w:t>
      </w:r>
    </w:p>
    <w:p w14:paraId="03A04F3D" w14:textId="77777777" w:rsidR="00FD45BA" w:rsidRDefault="00FD45BA" w:rsidP="00FD45BA">
      <w:pPr>
        <w:ind w:left="-360" w:right="-360"/>
      </w:pPr>
    </w:p>
    <w:p w14:paraId="6C93FA39" w14:textId="03E3B18F" w:rsidR="000653D3" w:rsidRPr="00FD45BA" w:rsidRDefault="00292720" w:rsidP="00FD45BA">
      <w:pPr>
        <w:ind w:left="-360" w:right="-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D545C">
        <w:rPr>
          <w:u w:val="single"/>
        </w:rPr>
        <w:tab/>
      </w:r>
      <w:r w:rsidR="000653D3"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0653D3">
        <w:rPr>
          <w:u w:val="single"/>
        </w:rPr>
        <w:tab/>
      </w:r>
      <w:r w:rsidR="007F09CE">
        <w:rPr>
          <w:u w:val="single"/>
        </w:rPr>
        <w:t>____</w:t>
      </w:r>
    </w:p>
    <w:p w14:paraId="28BA7C07" w14:textId="72181D20" w:rsidR="00FD45BA" w:rsidRDefault="00FD45BA" w:rsidP="000653D3">
      <w:pPr>
        <w:ind w:left="-360"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248B00" wp14:editId="543F7EB8">
                <wp:simplePos x="0" y="0"/>
                <wp:positionH relativeFrom="column">
                  <wp:posOffset>-236220</wp:posOffset>
                </wp:positionH>
                <wp:positionV relativeFrom="paragraph">
                  <wp:posOffset>209550</wp:posOffset>
                </wp:positionV>
                <wp:extent cx="5800725" cy="2164080"/>
                <wp:effectExtent l="0" t="0" r="28575" b="26670"/>
                <wp:wrapTight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2164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9E1C0" w14:textId="77777777" w:rsidR="004D2DBC" w:rsidRPr="00FD45BA" w:rsidRDefault="003551C7">
                            <w:pPr>
                              <w:rPr>
                                <w:b/>
                                <w:sz w:val="20"/>
                                <w:szCs w:val="18"/>
                                <w:u w:val="single"/>
                              </w:rPr>
                            </w:pPr>
                            <w:r w:rsidRPr="00FD45BA">
                              <w:rPr>
                                <w:b/>
                                <w:sz w:val="20"/>
                                <w:szCs w:val="18"/>
                                <w:u w:val="single"/>
                              </w:rPr>
                              <w:t>Please check all appropriate boxes:</w:t>
                            </w:r>
                          </w:p>
                          <w:p w14:paraId="56D6620F" w14:textId="4A19CB03" w:rsidR="003551C7" w:rsidRPr="00FD45BA" w:rsidRDefault="003551C7" w:rsidP="003551C7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657016C" wp14:editId="22DE5511">
                                  <wp:extent cx="257175" cy="266700"/>
                                  <wp:effectExtent l="0" t="0" r="952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45B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Periodic Review</w:t>
                            </w:r>
                            <w:r w:rsidR="006E5CEC" w:rsidRPr="00FD45B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6E5CEC" w:rsidRPr="00FD45B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6E5CEC" w:rsidRPr="00FD45B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6E5CEC"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67235EE" wp14:editId="268BD39D">
                                  <wp:extent cx="257175" cy="2667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E5CEC" w:rsidRPr="00FD45B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Transition</w:t>
                            </w:r>
                          </w:p>
                          <w:p w14:paraId="797CB515" w14:textId="55941994" w:rsidR="003551C7" w:rsidRPr="00FD45BA" w:rsidRDefault="003551C7" w:rsidP="003551C7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D41F3F1" wp14:editId="46385073">
                                  <wp:extent cx="257175" cy="2476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45B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6 Month Review</w:t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A13BBB"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87088A3" wp14:editId="4036D172">
                                  <wp:extent cx="257175" cy="266700"/>
                                  <wp:effectExtent l="0" t="0" r="9525" b="0"/>
                                  <wp:docPr id="1333838536" name="Picture 13338385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ECO</w:t>
                            </w:r>
                          </w:p>
                          <w:p w14:paraId="403BEC73" w14:textId="0D0082D6" w:rsidR="003551C7" w:rsidRPr="00FD45BA" w:rsidRDefault="003551C7" w:rsidP="003551C7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97314D4" wp14:editId="4EF30D0A">
                                  <wp:extent cx="257175" cy="247650"/>
                                  <wp:effectExtent l="0" t="0" r="952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45B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Initial IFSP</w:t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A13BBB"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0C8FE82" wp14:editId="79D8AA0C">
                                  <wp:extent cx="257175" cy="266700"/>
                                  <wp:effectExtent l="0" t="0" r="9525" b="0"/>
                                  <wp:docPr id="1298210504" name="Picture 12982105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Annual Evaluation</w:t>
                            </w:r>
                          </w:p>
                          <w:p w14:paraId="55EAE180" w14:textId="0FDAEBAF" w:rsidR="004D2DBC" w:rsidRPr="00FD45BA" w:rsidRDefault="00E75217" w:rsidP="003551C7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D481492" wp14:editId="4232A680">
                                  <wp:extent cx="257175" cy="247650"/>
                                  <wp:effectExtent l="0" t="0" r="9525" b="0"/>
                                  <wp:docPr id="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551C7"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t>Annual IFSP</w:t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A13BBB"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71A7FF3" wp14:editId="3EAB67F1">
                                  <wp:extent cx="257175" cy="266700"/>
                                  <wp:effectExtent l="0" t="0" r="9525" b="0"/>
                                  <wp:docPr id="1020096993" name="Picture 10200969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t>IPL</w:t>
                            </w:r>
                          </w:p>
                          <w:p w14:paraId="2ED9D0A8" w14:textId="6FC23C34" w:rsidR="003551C7" w:rsidRPr="00FD45BA" w:rsidRDefault="003551C7" w:rsidP="003551C7">
                            <w:pPr>
                              <w:ind w:left="360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149FA02" wp14:editId="7E08F7D0">
                                  <wp:extent cx="257175" cy="247650"/>
                                  <wp:effectExtent l="0" t="0" r="952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45BA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Home</w:t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  <w:r w:rsidR="00A13BBB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52678BF" w14:textId="77777777" w:rsidR="00BF10F3" w:rsidRPr="00FD45BA" w:rsidRDefault="003551C7" w:rsidP="003551C7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917E5A4" wp14:editId="64D1A0D0">
                                  <wp:extent cx="257175" cy="247650"/>
                                  <wp:effectExtent l="0" t="0" r="952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D45BA">
                              <w:rPr>
                                <w:rFonts w:asciiTheme="majorHAnsi" w:hAnsiTheme="majorHAnsi" w:cstheme="majorHAnsi"/>
                                <w:noProof/>
                                <w:sz w:val="18"/>
                                <w:szCs w:val="18"/>
                              </w:rPr>
                              <w:t>Community</w:t>
                            </w:r>
                          </w:p>
                          <w:p w14:paraId="5FF32EAC" w14:textId="77777777" w:rsidR="003551C7" w:rsidRPr="00FD45BA" w:rsidRDefault="003551C7" w:rsidP="00C8570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48B00" id="Text Box 3" o:spid="_x0000_s1027" type="#_x0000_t202" style="position:absolute;left:0;text-align:left;margin-left:-18.6pt;margin-top:16.5pt;width:456.75pt;height:17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" filled="f" strokecolor="black [3213]">
                <v:textbox inset=",7.2pt,,7.2pt">
                  <w:txbxContent>
                    <w:p w14:paraId="5879E1C0" w14:textId="77777777" w:rsidR="004D2DBC" w:rsidRPr="00FD45BA" w:rsidRDefault="003551C7">
                      <w:pPr>
                        <w:rPr>
                          <w:b/>
                          <w:sz w:val="20"/>
                          <w:szCs w:val="18"/>
                          <w:u w:val="single"/>
                        </w:rPr>
                      </w:pPr>
                      <w:r w:rsidRPr="00FD45BA">
                        <w:rPr>
                          <w:b/>
                          <w:sz w:val="20"/>
                          <w:szCs w:val="18"/>
                          <w:u w:val="single"/>
                        </w:rPr>
                        <w:t>Please check all appropriate boxes:</w:t>
                      </w:r>
                    </w:p>
                    <w:p w14:paraId="56D6620F" w14:textId="4A19CB03" w:rsidR="003551C7" w:rsidRPr="00FD45BA" w:rsidRDefault="003551C7" w:rsidP="003551C7">
                      <w:pPr>
                        <w:ind w:left="360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657016C" wp14:editId="22DE5511">
                            <wp:extent cx="257175" cy="266700"/>
                            <wp:effectExtent l="0" t="0" r="952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45BA">
                        <w:rPr>
                          <w:rFonts w:asciiTheme="majorHAnsi" w:hAnsiTheme="majorHAnsi" w:cstheme="majorHAnsi"/>
                          <w:b/>
                          <w:bCs/>
                          <w:sz w:val="18"/>
                          <w:szCs w:val="18"/>
                        </w:rPr>
                        <w:t>Periodic Review</w:t>
                      </w:r>
                      <w:r w:rsidR="006E5CEC" w:rsidRPr="00FD45B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6E5CEC" w:rsidRPr="00FD45B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6E5CEC" w:rsidRPr="00FD45B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6E5CEC"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67235EE" wp14:editId="268BD39D">
                            <wp:extent cx="257175" cy="2667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E5CEC" w:rsidRPr="00FD45B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Transition</w:t>
                      </w:r>
                    </w:p>
                    <w:p w14:paraId="797CB515" w14:textId="55941994" w:rsidR="003551C7" w:rsidRPr="00FD45BA" w:rsidRDefault="003551C7" w:rsidP="003551C7">
                      <w:pPr>
                        <w:ind w:left="360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D41F3F1" wp14:editId="46385073">
                            <wp:extent cx="257175" cy="2476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45B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6 Month Review</w:t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A13BBB"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87088A3" wp14:editId="4036D172">
                            <wp:extent cx="257175" cy="266700"/>
                            <wp:effectExtent l="0" t="0" r="9525" b="0"/>
                            <wp:docPr id="1333838536" name="Picture 13338385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ECO</w:t>
                      </w:r>
                    </w:p>
                    <w:p w14:paraId="403BEC73" w14:textId="0D0082D6" w:rsidR="003551C7" w:rsidRPr="00FD45BA" w:rsidRDefault="003551C7" w:rsidP="003551C7">
                      <w:pPr>
                        <w:ind w:left="360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97314D4" wp14:editId="4EF30D0A">
                            <wp:extent cx="257175" cy="247650"/>
                            <wp:effectExtent l="0" t="0" r="952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45B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Initial IFSP</w:t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A13BBB"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0C8FE82" wp14:editId="79D8AA0C">
                            <wp:extent cx="257175" cy="266700"/>
                            <wp:effectExtent l="0" t="0" r="9525" b="0"/>
                            <wp:docPr id="1298210504" name="Picture 12982105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Annual Evaluation</w:t>
                      </w:r>
                    </w:p>
                    <w:p w14:paraId="55EAE180" w14:textId="0FDAEBAF" w:rsidR="004D2DBC" w:rsidRPr="00FD45BA" w:rsidRDefault="00E75217" w:rsidP="003551C7">
                      <w:pPr>
                        <w:ind w:left="360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5D481492" wp14:editId="4232A680">
                            <wp:extent cx="257175" cy="247650"/>
                            <wp:effectExtent l="0" t="0" r="9525" b="0"/>
                            <wp:docPr id="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551C7"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t>Annual IFSP</w:t>
                      </w:r>
                      <w:r w:rsidR="00A13BBB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tab/>
                      </w:r>
                      <w:r w:rsidR="00A13BBB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tab/>
                      </w:r>
                      <w:r w:rsidR="00A13BBB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tab/>
                      </w:r>
                      <w:r w:rsidR="00A13BBB"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71A7FF3" wp14:editId="3EAB67F1">
                            <wp:extent cx="257175" cy="266700"/>
                            <wp:effectExtent l="0" t="0" r="9525" b="0"/>
                            <wp:docPr id="1020096993" name="Picture 10200969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3BBB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t>IPL</w:t>
                      </w:r>
                    </w:p>
                    <w:p w14:paraId="2ED9D0A8" w14:textId="6FC23C34" w:rsidR="003551C7" w:rsidRPr="00FD45BA" w:rsidRDefault="003551C7" w:rsidP="003551C7">
                      <w:pPr>
                        <w:ind w:left="360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149FA02" wp14:editId="7E08F7D0">
                            <wp:extent cx="257175" cy="247650"/>
                            <wp:effectExtent l="0" t="0" r="952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45BA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>Home</w:t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  <w:r w:rsidR="00A13BBB"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  <w:tab/>
                      </w:r>
                    </w:p>
                    <w:p w14:paraId="752678BF" w14:textId="77777777" w:rsidR="00BF10F3" w:rsidRPr="00FD45BA" w:rsidRDefault="003551C7" w:rsidP="003551C7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t xml:space="preserve">      </w:t>
                      </w:r>
                      <w:r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917E5A4" wp14:editId="64D1A0D0">
                            <wp:extent cx="257175" cy="247650"/>
                            <wp:effectExtent l="0" t="0" r="952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D45BA">
                        <w:rPr>
                          <w:rFonts w:asciiTheme="majorHAnsi" w:hAnsiTheme="majorHAnsi" w:cstheme="majorHAnsi"/>
                          <w:noProof/>
                          <w:sz w:val="18"/>
                          <w:szCs w:val="18"/>
                        </w:rPr>
                        <w:t>Community</w:t>
                      </w:r>
                    </w:p>
                    <w:p w14:paraId="5FF32EAC" w14:textId="77777777" w:rsidR="003551C7" w:rsidRPr="00FD45BA" w:rsidRDefault="003551C7" w:rsidP="00C85706">
                      <w:pPr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Printed Name</w:t>
      </w:r>
      <w:r>
        <w:tab/>
      </w:r>
      <w:r>
        <w:tab/>
        <w:t>Discipline</w:t>
      </w:r>
      <w:r>
        <w:tab/>
      </w:r>
      <w:r>
        <w:tab/>
        <w:t>Signature with credentials</w:t>
      </w:r>
    </w:p>
    <w:p w14:paraId="656E9859" w14:textId="5E277C0E" w:rsidR="00FD45BA" w:rsidRDefault="00FD45BA" w:rsidP="000653D3">
      <w:pPr>
        <w:ind w:left="-360" w:right="-360"/>
      </w:pPr>
    </w:p>
    <w:p w14:paraId="0D253F39" w14:textId="5FCD22AC" w:rsidR="00FD45BA" w:rsidRDefault="00FD45BA" w:rsidP="000653D3">
      <w:pPr>
        <w:ind w:left="-360" w:right="-360"/>
      </w:pPr>
    </w:p>
    <w:p w14:paraId="32336E84" w14:textId="77777777" w:rsidR="00FD45BA" w:rsidRDefault="00FD45BA" w:rsidP="00FD45BA">
      <w:pPr>
        <w:ind w:left="50" w:right="-360"/>
      </w:pPr>
    </w:p>
    <w:p w14:paraId="41D9800C" w14:textId="77777777" w:rsidR="00FD45BA" w:rsidRDefault="00FD45BA" w:rsidP="00FD45BA">
      <w:pPr>
        <w:ind w:left="50" w:right="-360"/>
      </w:pPr>
    </w:p>
    <w:p w14:paraId="65332E78" w14:textId="77777777" w:rsidR="00FD45BA" w:rsidRDefault="00FD45BA" w:rsidP="00FD45BA">
      <w:pPr>
        <w:ind w:left="50" w:right="-360"/>
      </w:pPr>
    </w:p>
    <w:p w14:paraId="1E7D74AA" w14:textId="77777777" w:rsidR="00FD45BA" w:rsidRDefault="00FD45BA" w:rsidP="00FD45BA">
      <w:pPr>
        <w:ind w:left="50" w:right="-360"/>
      </w:pPr>
    </w:p>
    <w:p w14:paraId="3EFCAE80" w14:textId="77777777" w:rsidR="00FD45BA" w:rsidRDefault="00FD45BA" w:rsidP="00FD45BA">
      <w:pPr>
        <w:ind w:left="50" w:right="-360"/>
      </w:pPr>
    </w:p>
    <w:p w14:paraId="0C0087AD" w14:textId="77777777" w:rsidR="00FD45BA" w:rsidRDefault="00FD45BA" w:rsidP="00FD45BA">
      <w:pPr>
        <w:ind w:left="50" w:right="-360"/>
      </w:pPr>
    </w:p>
    <w:p w14:paraId="3B587373" w14:textId="77777777" w:rsidR="00FD45BA" w:rsidRDefault="00FD45BA" w:rsidP="00FD45BA">
      <w:pPr>
        <w:ind w:left="50" w:right="-360"/>
      </w:pPr>
    </w:p>
    <w:p w14:paraId="1B6A4F07" w14:textId="77777777" w:rsidR="00FD45BA" w:rsidRDefault="00FD45BA" w:rsidP="00FD45BA">
      <w:pPr>
        <w:ind w:left="50" w:right="-360"/>
      </w:pPr>
    </w:p>
    <w:p w14:paraId="6C7CE251" w14:textId="77777777" w:rsidR="00FD45BA" w:rsidRDefault="00FD45BA" w:rsidP="00FD45BA">
      <w:pPr>
        <w:ind w:left="50" w:right="-360"/>
      </w:pPr>
    </w:p>
    <w:p w14:paraId="2880935D" w14:textId="77777777" w:rsidR="00FD45BA" w:rsidRDefault="00FD45BA" w:rsidP="00FD45BA">
      <w:pPr>
        <w:ind w:left="50" w:right="-360"/>
      </w:pPr>
    </w:p>
    <w:p w14:paraId="42049833" w14:textId="77777777" w:rsidR="00FD45BA" w:rsidRDefault="00FD45BA" w:rsidP="00FD45BA">
      <w:pPr>
        <w:ind w:left="50" w:right="-360"/>
      </w:pPr>
    </w:p>
    <w:p w14:paraId="0250A325" w14:textId="77777777" w:rsidR="00A13BBB" w:rsidRDefault="00A13BBB" w:rsidP="00FD45BA">
      <w:pPr>
        <w:ind w:left="50" w:right="-360"/>
        <w:rPr>
          <w:u w:val="single"/>
        </w:rPr>
      </w:pPr>
    </w:p>
    <w:p w14:paraId="1C145CD8" w14:textId="22ED3D2D" w:rsidR="00FD45BA" w:rsidRPr="00FD45BA" w:rsidRDefault="00FD45BA" w:rsidP="00FD45BA">
      <w:pPr>
        <w:ind w:left="50" w:right="-360"/>
        <w:rPr>
          <w:u w:val="single"/>
        </w:rPr>
      </w:pPr>
      <w:r>
        <w:rPr>
          <w:u w:val="single"/>
        </w:rPr>
        <w:tab/>
      </w:r>
      <w:r w:rsidR="00292720">
        <w:rPr>
          <w:u w:val="single"/>
        </w:rPr>
        <w:tab/>
      </w:r>
      <w:r w:rsidR="0029272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 w:rsidR="00292720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F34815" w14:textId="1CC07DBD" w:rsidR="00FD39D4" w:rsidRDefault="00FD45BA" w:rsidP="00FD45BA">
      <w:pPr>
        <w:ind w:left="50" w:right="-360"/>
      </w:pPr>
      <w:r>
        <w:t xml:space="preserve">Service </w:t>
      </w:r>
      <w:r w:rsidR="000653D3">
        <w:t>Coordinator</w:t>
      </w:r>
      <w:r w:rsidR="000653D3">
        <w:tab/>
      </w:r>
      <w:r w:rsidR="000653D3">
        <w:tab/>
      </w:r>
      <w:r w:rsidR="000653D3">
        <w:tab/>
      </w:r>
      <w:r>
        <w:tab/>
      </w:r>
      <w:r>
        <w:tab/>
      </w:r>
      <w:r>
        <w:tab/>
      </w:r>
      <w:r w:rsidR="000653D3">
        <w:t>Signature</w:t>
      </w:r>
    </w:p>
    <w:p w14:paraId="27210C59" w14:textId="57BF4B87" w:rsidR="007F09CE" w:rsidRDefault="007F09CE" w:rsidP="00063ED9">
      <w:pPr>
        <w:ind w:left="-360" w:right="-360"/>
        <w:jc w:val="center"/>
        <w:rPr>
          <w:sz w:val="28"/>
          <w:szCs w:val="28"/>
        </w:rPr>
      </w:pPr>
    </w:p>
    <w:p w14:paraId="39E36715" w14:textId="77777777" w:rsidR="00724BD6" w:rsidRDefault="00724BD6" w:rsidP="00063ED9">
      <w:pPr>
        <w:ind w:left="-360" w:right="-360"/>
        <w:jc w:val="center"/>
        <w:rPr>
          <w:sz w:val="28"/>
          <w:szCs w:val="28"/>
        </w:rPr>
      </w:pPr>
    </w:p>
    <w:sectPr w:rsidR="00724BD6" w:rsidSect="007F09CE">
      <w:headerReference w:type="default" r:id="rId8"/>
      <w:footerReference w:type="default" r:id="rId9"/>
      <w:pgSz w:w="12240" w:h="15840"/>
      <w:pgMar w:top="1296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0ABE" w14:textId="77777777" w:rsidR="00C00358" w:rsidRDefault="00C00358">
      <w:r>
        <w:separator/>
      </w:r>
    </w:p>
  </w:endnote>
  <w:endnote w:type="continuationSeparator" w:id="0">
    <w:p w14:paraId="39625CF4" w14:textId="77777777" w:rsidR="00C00358" w:rsidRDefault="00C0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1843" w14:textId="52B4C286" w:rsidR="003551C7" w:rsidRDefault="003551C7" w:rsidP="003551C7">
    <w:pPr>
      <w:pStyle w:val="Footer"/>
      <w:jc w:val="both"/>
    </w:pPr>
    <w:r>
      <w:t xml:space="preserve">                                                                                                                                       Revised </w:t>
    </w:r>
    <w:r w:rsidR="00A13BBB">
      <w:t>02</w:t>
    </w:r>
    <w:r w:rsidR="00292720">
      <w:t>.</w:t>
    </w:r>
    <w:r w:rsidR="00A13BBB">
      <w:t>11</w:t>
    </w:r>
    <w:r w:rsidR="00292720">
      <w:t>.2</w:t>
    </w:r>
    <w:r w:rsidR="00A13BBB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F9E2C" w14:textId="77777777" w:rsidR="00C00358" w:rsidRDefault="00C00358">
      <w:r>
        <w:separator/>
      </w:r>
    </w:p>
  </w:footnote>
  <w:footnote w:type="continuationSeparator" w:id="0">
    <w:p w14:paraId="795EA11B" w14:textId="77777777" w:rsidR="00C00358" w:rsidRDefault="00C0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5BA4" w14:textId="71DE0606" w:rsidR="004D2DBC" w:rsidRDefault="004D2DBC" w:rsidP="000333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10.5pt;visibility:visible;mso-wrap-style:square" o:bullet="t">
        <v:imagedata r:id="rId1" o:title=""/>
      </v:shape>
    </w:pict>
  </w:numPicBullet>
  <w:numPicBullet w:numPicBulletId="1">
    <w:pict>
      <v:shape id="Picture 5" o:spid="_x0000_i1027" type="#_x0000_t75" style="width:19.5pt;height:19.5pt;visibility:visible;mso-wrap-style:square" o:bullet="t">
        <v:imagedata r:id="rId2" o:title=""/>
      </v:shape>
    </w:pict>
  </w:numPicBullet>
  <w:abstractNum w:abstractNumId="0" w15:restartNumberingAfterBreak="0">
    <w:nsid w:val="287F51C7"/>
    <w:multiLevelType w:val="hybridMultilevel"/>
    <w:tmpl w:val="05E21942"/>
    <w:lvl w:ilvl="0" w:tplc="6C428A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E8C3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1067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0E5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3EAA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1CB7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1E2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D02E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A2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1083E57"/>
    <w:multiLevelType w:val="hybridMultilevel"/>
    <w:tmpl w:val="978676EE"/>
    <w:lvl w:ilvl="0" w:tplc="544C54B8">
      <w:start w:val="1"/>
      <w:numFmt w:val="bullet"/>
      <w:lvlText w:val="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4FC"/>
    <w:multiLevelType w:val="hybridMultilevel"/>
    <w:tmpl w:val="B9547474"/>
    <w:lvl w:ilvl="0" w:tplc="53CAF27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00140"/>
    <w:multiLevelType w:val="multilevel"/>
    <w:tmpl w:val="978676EE"/>
    <w:lvl w:ilvl="0">
      <w:start w:val="1"/>
      <w:numFmt w:val="bullet"/>
      <w:lvlText w:val=""/>
      <w:lvlJc w:val="left"/>
      <w:pPr>
        <w:ind w:left="72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15531"/>
    <w:multiLevelType w:val="multilevel"/>
    <w:tmpl w:val="130E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DF58E0"/>
    <w:multiLevelType w:val="hybridMultilevel"/>
    <w:tmpl w:val="CB54EFF0"/>
    <w:lvl w:ilvl="0" w:tplc="DF22C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0AD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C3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BE1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4CB0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0E4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627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3CE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265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D4"/>
    <w:rsid w:val="000333C1"/>
    <w:rsid w:val="00063ED9"/>
    <w:rsid w:val="000653D3"/>
    <w:rsid w:val="00091BAD"/>
    <w:rsid w:val="00096326"/>
    <w:rsid w:val="002704EA"/>
    <w:rsid w:val="00292720"/>
    <w:rsid w:val="00294841"/>
    <w:rsid w:val="002B33A6"/>
    <w:rsid w:val="002B3E8E"/>
    <w:rsid w:val="002D6B2F"/>
    <w:rsid w:val="002E684B"/>
    <w:rsid w:val="00321ACA"/>
    <w:rsid w:val="003551C7"/>
    <w:rsid w:val="003C2555"/>
    <w:rsid w:val="003D75BD"/>
    <w:rsid w:val="00434DF3"/>
    <w:rsid w:val="004570CF"/>
    <w:rsid w:val="00495B24"/>
    <w:rsid w:val="004D2DBC"/>
    <w:rsid w:val="005A6A45"/>
    <w:rsid w:val="006513BF"/>
    <w:rsid w:val="0067757A"/>
    <w:rsid w:val="006D73B5"/>
    <w:rsid w:val="006E5CEC"/>
    <w:rsid w:val="00724BD6"/>
    <w:rsid w:val="007F09CE"/>
    <w:rsid w:val="008074FC"/>
    <w:rsid w:val="00881FB3"/>
    <w:rsid w:val="008D545C"/>
    <w:rsid w:val="008E4D0C"/>
    <w:rsid w:val="009404F5"/>
    <w:rsid w:val="00A13BBB"/>
    <w:rsid w:val="00B36476"/>
    <w:rsid w:val="00BF10F3"/>
    <w:rsid w:val="00C00358"/>
    <w:rsid w:val="00C25AC3"/>
    <w:rsid w:val="00C31DC6"/>
    <w:rsid w:val="00C71B10"/>
    <w:rsid w:val="00C85706"/>
    <w:rsid w:val="00D12ABE"/>
    <w:rsid w:val="00D13E17"/>
    <w:rsid w:val="00D432E4"/>
    <w:rsid w:val="00D77D45"/>
    <w:rsid w:val="00DA4E59"/>
    <w:rsid w:val="00DF630B"/>
    <w:rsid w:val="00E75217"/>
    <w:rsid w:val="00F6026B"/>
    <w:rsid w:val="00FA3774"/>
    <w:rsid w:val="00FC49F4"/>
    <w:rsid w:val="00FD39D4"/>
    <w:rsid w:val="00FD45BA"/>
    <w:rsid w:val="00FE6B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12A63"/>
  <w15:docId w15:val="{2AF4E6B9-B057-4AEB-A8D0-B1DDB01A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9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9D4"/>
  </w:style>
  <w:style w:type="paragraph" w:styleId="Footer">
    <w:name w:val="footer"/>
    <w:basedOn w:val="Normal"/>
    <w:link w:val="FooterChar"/>
    <w:uiPriority w:val="99"/>
    <w:unhideWhenUsed/>
    <w:rsid w:val="00FD39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9D4"/>
  </w:style>
  <w:style w:type="paragraph" w:styleId="ListParagraph">
    <w:name w:val="List Paragraph"/>
    <w:basedOn w:val="Normal"/>
    <w:uiPriority w:val="34"/>
    <w:qFormat/>
    <w:rsid w:val="006D7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Jen M Brown</cp:lastModifiedBy>
  <cp:revision>2</cp:revision>
  <cp:lastPrinted>2025-02-11T15:28:00Z</cp:lastPrinted>
  <dcterms:created xsi:type="dcterms:W3CDTF">2025-06-17T18:16:00Z</dcterms:created>
  <dcterms:modified xsi:type="dcterms:W3CDTF">2025-06-17T18:16:00Z</dcterms:modified>
</cp:coreProperties>
</file>